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7E" w:rsidRPr="000A5C7E" w:rsidRDefault="000A5C7E" w:rsidP="000A5C7E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>Τμήμα Ι.Α.Κ.Α.</w:t>
      </w:r>
    </w:p>
    <w:p w:rsidR="00FE1FC1" w:rsidRPr="009242F2" w:rsidRDefault="00FE1FC1" w:rsidP="000A5C7E">
      <w:pPr>
        <w:spacing w:line="360" w:lineRule="auto"/>
        <w:jc w:val="center"/>
        <w:rPr>
          <w:rFonts w:asciiTheme="majorHAnsi" w:hAnsiTheme="majorHAnsi"/>
          <w:b/>
          <w:bCs/>
          <w:color w:val="000000"/>
          <w:sz w:val="20"/>
          <w:szCs w:val="20"/>
          <w:lang w:val="en-US"/>
        </w:rPr>
      </w:pPr>
      <w:r w:rsidRPr="000A5C7E">
        <w:rPr>
          <w:rFonts w:asciiTheme="majorHAnsi" w:hAnsiTheme="majorHAnsi"/>
          <w:b/>
          <w:bCs/>
          <w:color w:val="000000"/>
          <w:sz w:val="20"/>
          <w:szCs w:val="20"/>
          <w:lang w:val="en-US"/>
        </w:rPr>
        <w:t>ENTY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ΠΟ ΑΞΙΟΛΟΓΗΣΗΣ 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/ </w:t>
      </w:r>
      <w:r w:rsidR="00FC4246" w:rsidRPr="000A5C7E">
        <w:rPr>
          <w:rFonts w:asciiTheme="majorHAnsi" w:hAnsiTheme="majorHAnsi"/>
          <w:b/>
          <w:bCs/>
          <w:color w:val="000000"/>
          <w:sz w:val="20"/>
          <w:szCs w:val="20"/>
        </w:rPr>
        <w:t>Εαρινό εξάμηνο 2015</w:t>
      </w:r>
      <w:bookmarkStart w:id="0" w:name="_GoBack"/>
      <w:bookmarkEnd w:id="0"/>
    </w:p>
    <w:p w:rsidR="000A5C7E" w:rsidRPr="000A5C7E" w:rsidRDefault="000A5C7E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0A5C7E">
      <w:pPr>
        <w:spacing w:line="360" w:lineRule="auto"/>
        <w:jc w:val="center"/>
        <w:rPr>
          <w:rFonts w:asciiTheme="majorHAnsi" w:hAnsiTheme="majorHAnsi"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Cs/>
          <w:color w:val="000000"/>
          <w:sz w:val="20"/>
          <w:szCs w:val="20"/>
        </w:rPr>
        <w:t>Τίτλος μαθήματος</w:t>
      </w:r>
      <w:r w:rsidR="000A5C7E" w:rsidRPr="000A5C7E">
        <w:rPr>
          <w:rFonts w:asciiTheme="majorHAnsi" w:hAnsiTheme="majorHAnsi"/>
          <w:bCs/>
          <w:color w:val="000000"/>
          <w:sz w:val="20"/>
          <w:szCs w:val="20"/>
        </w:rPr>
        <w:t>: «</w:t>
      </w:r>
      <w:r w:rsidR="000A5C7E" w:rsidRPr="000A5C7E">
        <w:rPr>
          <w:rFonts w:asciiTheme="majorHAnsi" w:hAnsiTheme="majorHAnsi"/>
          <w:bCs/>
          <w:i/>
          <w:color w:val="000000"/>
          <w:sz w:val="20"/>
          <w:szCs w:val="20"/>
        </w:rPr>
        <w:t>Η Αρχιτεκτονική την εποχή των Παλαιολόγων</w:t>
      </w:r>
      <w:r w:rsidR="000A5C7E" w:rsidRPr="000A5C7E">
        <w:rPr>
          <w:rFonts w:asciiTheme="majorHAnsi" w:hAnsiTheme="majorHAnsi"/>
          <w:bCs/>
          <w:color w:val="000000"/>
          <w:sz w:val="20"/>
          <w:szCs w:val="20"/>
        </w:rPr>
        <w:t>»</w:t>
      </w: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Αποτίμησε το μάθημα και τον/την διδάσκοντα/διδάσκουσα με </w:t>
      </w:r>
      <w:r w:rsidR="00FC4246" w:rsidRPr="000A5C7E">
        <w:rPr>
          <w:rFonts w:asciiTheme="majorHAnsi" w:hAnsiTheme="majorHAnsi"/>
          <w:b/>
          <w:bCs/>
          <w:color w:val="000000"/>
          <w:sz w:val="20"/>
          <w:szCs w:val="20"/>
        </w:rPr>
        <w:t>βάση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 τις παρακάτω ερωτήσεις. 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ΜΗ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Ν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 γράψεις 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  <w:u w:val="single"/>
        </w:rPr>
        <w:t>πουθενά</w:t>
      </w:r>
      <w:r w:rsidR="000A5C7E" w:rsidRPr="000A5C7E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Pr="000A5C7E">
        <w:rPr>
          <w:rFonts w:asciiTheme="majorHAnsi" w:hAnsiTheme="majorHAnsi"/>
          <w:b/>
          <w:bCs/>
          <w:color w:val="000000"/>
          <w:sz w:val="20"/>
          <w:szCs w:val="20"/>
        </w:rPr>
        <w:t>το όνομά σου.</w:t>
      </w: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Πιστεύεις ότι απέκτησες νέες γνώσεις και εφόδια με το μάθημα αυτό</w:t>
      </w:r>
      <w:r w:rsidR="00E70B4C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;</w:t>
      </w:r>
    </w:p>
    <w:p w:rsidR="00FE1FC1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12700</wp:posOffset>
                </wp:positionV>
                <wp:extent cx="4270375" cy="1638300"/>
                <wp:effectExtent l="0" t="0" r="15875" b="1905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03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2.4pt;margin-top:1pt;width:336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Default="000A5C7E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E70B4C" w:rsidRPr="000A5C7E" w:rsidRDefault="00E70B4C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Μελέτησες τα </w:t>
      </w:r>
      <w:r w:rsidR="000D0D5B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συγγράμματα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που διανεμήθηκαν, τη σχετική βιβλιογραφία και το εκπαιδευτικό υλικό που αναρτήθηκε στο 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  <w:lang w:val="en-US"/>
        </w:rPr>
        <w:t>e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-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  <w:lang w:val="en-US"/>
        </w:rPr>
        <w:t>class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; Ποι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ά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είναι η γνώμη σου;</w:t>
      </w:r>
    </w:p>
    <w:p w:rsidR="00FE1FC1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134620</wp:posOffset>
                </wp:positionV>
                <wp:extent cx="4260215" cy="2103755"/>
                <wp:effectExtent l="0" t="0" r="26035" b="1079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215" cy="210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margin-left:13.2pt;margin-top:10.6pt;width:335.45pt;height:1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B485D" w:rsidRPr="000A5C7E" w:rsidRDefault="001B485D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Default="0015656A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>
      <w:pPr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br w:type="page"/>
      </w:r>
    </w:p>
    <w:p w:rsidR="0015656A" w:rsidRPr="000A5C7E" w:rsidRDefault="0015656A" w:rsidP="00E70B4C">
      <w:pPr>
        <w:numPr>
          <w:ilvl w:val="0"/>
          <w:numId w:val="1"/>
        </w:numPr>
        <w:spacing w:line="360" w:lineRule="auto"/>
        <w:ind w:left="0" w:hanging="426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lastRenderedPageBreak/>
        <w:t>Ποι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ά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είναι η γνώμη σου για τον διδάσκοντα/τη διδάσκουσα και για τον τρόπο βαθμολόγησης; Ήταν σαφής και παρουσίαζε τα θέματα με ενδιαφέροντα τρόπο; Ήταν προσιτός/-ή και διαθέσιμος/-η; Ενθάρρυνε τη συμμετοχή των φοιτητών/-τριών στο μάθημα;</w:t>
      </w:r>
    </w:p>
    <w:p w:rsidR="0015656A" w:rsidRPr="000A5C7E" w:rsidRDefault="000A5C7E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69850</wp:posOffset>
                </wp:positionV>
                <wp:extent cx="4429125" cy="1924050"/>
                <wp:effectExtent l="0" t="0" r="28575" b="1905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56A" w:rsidRDefault="00156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8" type="#_x0000_t202" style="position:absolute;margin-left:11.55pt;margin-top:5.5pt;width:348.75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" fillcolor="white [3201]" strokeweight=".5pt">
                <v:path arrowok="t"/>
                <v:textbox>
                  <w:txbxContent>
                    <w:p w:rsidR="0015656A" w:rsidRDefault="0015656A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DA6382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Pr="000A5C7E" w:rsidRDefault="0015656A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Pr="000A5C7E" w:rsidRDefault="0015656A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5656A" w:rsidRDefault="0015656A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0A5C7E" w:rsidRPr="000A5C7E" w:rsidRDefault="000A5C7E" w:rsidP="0015656A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Πόσο </w:t>
      </w:r>
      <w:r w:rsidR="000D0D5B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τακτικά παρακολούθησες το μάθημα</w:t>
      </w:r>
      <w:r w:rsidR="00FC4246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, πόσο</w:t>
      </w:r>
      <w:r w:rsidR="000D0D5B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</w:t>
      </w:r>
      <w:r w:rsidR="00FC4246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εργάστηκες στη διάρκεια του εξαμήνου και κατά την προετοιμασία σου για τις εξετάσεις σ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το μάθημα; </w:t>
      </w:r>
    </w:p>
    <w:p w:rsidR="00FE1FC1" w:rsidRPr="000A5C7E" w:rsidRDefault="000A5C7E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85090</wp:posOffset>
                </wp:positionV>
                <wp:extent cx="4218305" cy="1623060"/>
                <wp:effectExtent l="0" t="0" r="10795" b="1524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305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382" w:rsidRDefault="00DA6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9" type="#_x0000_t202" style="position:absolute;left:0;text-align:left;margin-left:9.45pt;margin-top:6.7pt;width:332.15pt;height:1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" fillcolor="white [3201]" strokeweight=".5pt">
                <v:path arrowok="t"/>
                <v:textbox>
                  <w:txbxContent>
                    <w:p w:rsidR="00DA6382" w:rsidRDefault="00DA6382"/>
                  </w:txbxContent>
                </v:textbox>
              </v:shape>
            </w:pict>
          </mc:Fallback>
        </mc:AlternateContent>
      </w: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DA6382" w:rsidRPr="000A5C7E" w:rsidRDefault="00DA6382" w:rsidP="00FE1FC1">
      <w:pPr>
        <w:pStyle w:val="a3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B485D" w:rsidRPr="000A5C7E" w:rsidRDefault="001B485D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1B485D" w:rsidRPr="000A5C7E" w:rsidRDefault="001B485D" w:rsidP="00FE1FC1">
      <w:pPr>
        <w:spacing w:line="360" w:lineRule="auto"/>
        <w:rPr>
          <w:rFonts w:asciiTheme="majorHAnsi" w:eastAsia="Times New Roman" w:hAnsiTheme="majorHAnsi"/>
          <w:bCs/>
          <w:color w:val="000000"/>
          <w:sz w:val="20"/>
          <w:szCs w:val="20"/>
        </w:rPr>
      </w:pPr>
    </w:p>
    <w:p w:rsidR="00FE1FC1" w:rsidRPr="000A5C7E" w:rsidRDefault="00FE1FC1" w:rsidP="00FE1FC1">
      <w:pPr>
        <w:numPr>
          <w:ilvl w:val="0"/>
          <w:numId w:val="1"/>
        </w:numPr>
        <w:spacing w:line="360" w:lineRule="auto"/>
        <w:ind w:left="0"/>
        <w:rPr>
          <w:rFonts w:asciiTheme="majorHAnsi" w:eastAsia="Times New Roman" w:hAnsiTheme="majorHAnsi"/>
          <w:bCs/>
          <w:color w:val="000000"/>
          <w:sz w:val="20"/>
          <w:szCs w:val="20"/>
        </w:rPr>
      </w:pP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Συνολικά, 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τι 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σου άρεσε και τ</w:t>
      </w:r>
      <w:r w:rsidR="000A5C7E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ί</w:t>
      </w:r>
      <w:r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 xml:space="preserve"> δεν σου άρεσε στο μάθημα και πώς πιστεύεις ότι θα μπορούσε να βελτιωθ</w:t>
      </w:r>
      <w:r w:rsidR="00406508" w:rsidRPr="000A5C7E">
        <w:rPr>
          <w:rFonts w:asciiTheme="majorHAnsi" w:eastAsia="Times New Roman" w:hAnsiTheme="majorHAnsi"/>
          <w:bCs/>
          <w:color w:val="000000"/>
          <w:sz w:val="20"/>
          <w:szCs w:val="20"/>
        </w:rPr>
        <w:t>εί στα σημεία που δεν σου άρεσε;</w:t>
      </w:r>
    </w:p>
    <w:p w:rsidR="00FE1FC1" w:rsidRPr="000A5C7E" w:rsidRDefault="000A5C7E" w:rsidP="00FE1FC1">
      <w:pPr>
        <w:spacing w:line="360" w:lineRule="auto"/>
        <w:rPr>
          <w:rFonts w:asciiTheme="majorHAnsi" w:hAnsiTheme="majorHAnsi"/>
          <w:bCs/>
          <w:color w:val="000000"/>
          <w:sz w:val="20"/>
          <w:szCs w:val="20"/>
        </w:rPr>
      </w:pPr>
      <w:r>
        <w:rPr>
          <w:rFonts w:asciiTheme="majorHAnsi" w:hAnsiTheme="majorHAnsi"/>
          <w:bCs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36195</wp:posOffset>
                </wp:positionV>
                <wp:extent cx="4254500" cy="2201545"/>
                <wp:effectExtent l="0" t="0" r="12700" b="27305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0" cy="220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85D" w:rsidRDefault="001B4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30" type="#_x0000_t202" style="position:absolute;margin-left:16.55pt;margin-top:2.85pt;width:335pt;height:1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" fillcolor="white [3201]" strokeweight=".5pt">
                <v:path arrowok="t"/>
                <v:textbox>
                  <w:txbxContent>
                    <w:p w:rsidR="001B485D" w:rsidRDefault="001B485D"/>
                  </w:txbxContent>
                </v:textbox>
              </v:shape>
            </w:pict>
          </mc:Fallback>
        </mc:AlternateContent>
      </w:r>
    </w:p>
    <w:p w:rsidR="00FE1FC1" w:rsidRPr="000A5C7E" w:rsidRDefault="00FE1FC1" w:rsidP="00FE1FC1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FC2A94" w:rsidRPr="000A5C7E" w:rsidRDefault="00FC2A94" w:rsidP="00FE1FC1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FC2A94" w:rsidRPr="000A5C7E" w:rsidSect="005E096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D3" w:rsidRDefault="00F441D3" w:rsidP="00DD1358">
      <w:r>
        <w:separator/>
      </w:r>
    </w:p>
  </w:endnote>
  <w:endnote w:type="continuationSeparator" w:id="0">
    <w:p w:rsidR="00F441D3" w:rsidRDefault="00F441D3" w:rsidP="00DD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688282"/>
      <w:docPartObj>
        <w:docPartGallery w:val="Page Numbers (Bottom of Page)"/>
        <w:docPartUnique/>
      </w:docPartObj>
    </w:sdtPr>
    <w:sdtEndPr/>
    <w:sdtContent>
      <w:p w:rsidR="00DD1358" w:rsidRDefault="00F441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358" w:rsidRDefault="00DD13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D3" w:rsidRDefault="00F441D3" w:rsidP="00DD1358">
      <w:r>
        <w:separator/>
      </w:r>
    </w:p>
  </w:footnote>
  <w:footnote w:type="continuationSeparator" w:id="0">
    <w:p w:rsidR="00F441D3" w:rsidRDefault="00F441D3" w:rsidP="00DD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1157"/>
    <w:multiLevelType w:val="hybridMultilevel"/>
    <w:tmpl w:val="27A8C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B"/>
    <w:rsid w:val="000A5C7E"/>
    <w:rsid w:val="000D0D5B"/>
    <w:rsid w:val="0015656A"/>
    <w:rsid w:val="001B485D"/>
    <w:rsid w:val="00406508"/>
    <w:rsid w:val="0076382A"/>
    <w:rsid w:val="009039CB"/>
    <w:rsid w:val="009242F2"/>
    <w:rsid w:val="009A7829"/>
    <w:rsid w:val="00B56B15"/>
    <w:rsid w:val="00C024BD"/>
    <w:rsid w:val="00D57365"/>
    <w:rsid w:val="00DA6382"/>
    <w:rsid w:val="00DD1358"/>
    <w:rsid w:val="00E70B4C"/>
    <w:rsid w:val="00F441D3"/>
    <w:rsid w:val="00FC2A94"/>
    <w:rsid w:val="00FC4246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3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6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D1358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DD1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D1358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C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A63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6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D13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DD1358"/>
    <w:rPr>
      <w:rFonts w:ascii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DD13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D135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Γιάννης</cp:lastModifiedBy>
  <cp:revision>3</cp:revision>
  <dcterms:created xsi:type="dcterms:W3CDTF">2015-05-14T18:23:00Z</dcterms:created>
  <dcterms:modified xsi:type="dcterms:W3CDTF">2015-05-14T18:23:00Z</dcterms:modified>
</cp:coreProperties>
</file>