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C4" w:rsidRPr="00570B44" w:rsidRDefault="000E5BBB" w:rsidP="000E5BBB">
      <w:pPr>
        <w:jc w:val="both"/>
        <w:rPr>
          <w:rFonts w:ascii="Times New Roman" w:hAnsi="Times New Roman" w:cs="Times New Roman"/>
          <w:b/>
          <w:color w:val="C00000"/>
          <w:sz w:val="40"/>
          <w:szCs w:val="40"/>
          <w:lang w:val="en-GB"/>
        </w:rPr>
      </w:pPr>
      <w:r w:rsidRPr="00570B44">
        <w:rPr>
          <w:rFonts w:ascii="Times New Roman" w:hAnsi="Times New Roman" w:cs="Times New Roman"/>
          <w:b/>
          <w:color w:val="C00000"/>
          <w:sz w:val="40"/>
          <w:szCs w:val="40"/>
          <w:lang w:val="en-GB"/>
        </w:rPr>
        <w:t>Skeleton of the Dog – Power Point Pictures</w:t>
      </w:r>
    </w:p>
    <w:p w:rsidR="000E5BBB" w:rsidRPr="00F53D59" w:rsidRDefault="000E5BBB" w:rsidP="000E5BBB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</w:pPr>
      <w:bookmarkStart w:id="0" w:name="_GoBack"/>
      <w:r w:rsidRPr="001D7AE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Slide 3. </w:t>
      </w:r>
      <w:r w:rsidRPr="000E5BBB">
        <w:rPr>
          <w:rFonts w:ascii="Times New Roman" w:hAnsi="Times New Roman" w:cs="Times New Roman"/>
          <w:b/>
          <w:i/>
          <w:color w:val="7030A0"/>
          <w:sz w:val="24"/>
          <w:szCs w:val="24"/>
          <w:lang w:val="en-GB"/>
        </w:rPr>
        <w:t>A Strong Vertebral Column is Essential for Enduring Performance</w:t>
      </w:r>
    </w:p>
    <w:bookmarkEnd w:id="0"/>
    <w:p w:rsidR="000E5BBB" w:rsidRPr="000E5BBB" w:rsidRDefault="000E5BBB" w:rsidP="000E5BBB">
      <w:pPr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E5BBB">
        <w:rPr>
          <w:rFonts w:ascii="Times New Roman" w:hAnsi="Times New Roman" w:cs="Times New Roman"/>
          <w:b/>
          <w:i/>
          <w:color w:val="7030A0"/>
          <w:sz w:val="24"/>
          <w:szCs w:val="24"/>
        </w:rPr>
        <w:t>Μια Δυνατή Σπονδυλική Στήλη είναι Σημαντική για Μακροχρόνια Επίδοση</w:t>
      </w:r>
    </w:p>
    <w:p w:rsidR="000E5BBB" w:rsidRPr="002278F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group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ομάδα</w:t>
      </w:r>
      <w:r w:rsidRPr="000E5BB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</w:rPr>
        <w:t>σύμπλεγμα</w:t>
      </w:r>
    </w:p>
    <w:p w:rsidR="000E5BBB" w:rsidRPr="002278F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ilium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flank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λαγόνιο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0E5BBB" w:rsidRPr="002278F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sacrum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ιερό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lumbar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οσφυϊκός</w:t>
      </w:r>
    </w:p>
    <w:p w:rsidR="000E5BBB" w:rsidRPr="002278F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loin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οσφύς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λαγών</w:t>
      </w:r>
    </w:p>
    <w:p w:rsidR="000E5BBB" w:rsidRPr="002278F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thoracic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θωρακικός</w:t>
      </w:r>
    </w:p>
    <w:p w:rsidR="000E5BBB" w:rsidRPr="002278F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withers</w:t>
      </w:r>
      <w:proofErr w:type="gramEnd"/>
      <w:r w:rsidRPr="002278FB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2278FB" w:rsidRPr="002278F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ακρώμιο// ακρολοφία, η οποία σχηματίζεται από τις ακανθώδεις αποφύσεις των πρώτων 8-10 θωρακικών σπονδύλων// το σημείο όπου ενώνεται ο αυχένας με την πλάτη</w:t>
      </w:r>
    </w:p>
    <w:p w:rsidR="000E5BB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cervical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2278FB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2278FB">
        <w:rPr>
          <w:rFonts w:ascii="Times New Roman" w:hAnsi="Times New Roman" w:cs="Times New Roman"/>
          <w:color w:val="002060"/>
          <w:sz w:val="28"/>
          <w:szCs w:val="28"/>
        </w:rPr>
        <w:t>αυχενικός</w:t>
      </w:r>
    </w:p>
    <w:p w:rsidR="000E5BBB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scapula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shoulder blade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shoulder</w:t>
      </w:r>
      <w:proofErr w:type="gramEnd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joint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άρθρωση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ώμου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manubrium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(Lat., handle):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forechest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(1)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λαβή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του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στέρνου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(2)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λαβή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εν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γένει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// </w:t>
      </w:r>
      <w:r w:rsidR="00446CA8" w:rsidRPr="00446CA8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manubrium </w:t>
      </w:r>
      <w:proofErr w:type="spellStart"/>
      <w:r w:rsidR="00446CA8" w:rsidRPr="00446CA8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sterni</w:t>
      </w:r>
      <w:proofErr w:type="spellEnd"/>
      <w:r w:rsidR="00446CA8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/ </w:t>
      </w:r>
      <w:r w:rsidR="00446CA8" w:rsidRPr="00446CA8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manubrium of sternum</w:t>
      </w:r>
      <w:r w:rsidR="00446CA8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λαβή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του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στέρνου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humerus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upper arm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βραχίονας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radius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κερκίδα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ulna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forearm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ωλένη</w:t>
      </w:r>
    </w:p>
    <w:p w:rsidR="000E5BBB" w:rsidRPr="00446CA8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carpal</w:t>
      </w:r>
      <w:proofErr w:type="gramEnd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bones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οστά</w:t>
      </w:r>
      <w:r w:rsidR="00446CA8" w:rsidRPr="00446CA8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446CA8">
        <w:rPr>
          <w:rFonts w:ascii="Times New Roman" w:hAnsi="Times New Roman" w:cs="Times New Roman"/>
          <w:color w:val="002060"/>
          <w:sz w:val="28"/>
          <w:szCs w:val="28"/>
        </w:rPr>
        <w:t>καρπού</w:t>
      </w:r>
    </w:p>
    <w:p w:rsidR="000E5BBB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phalanges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 w:rsidRPr="003936C2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toes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δάχτυλα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ποδιού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metacarpals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μετακάρπια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οστά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elbow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αγκώνας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sternum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chest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στέρνο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patella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3936C2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kneecap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επιγονατίδα</w:t>
      </w:r>
    </w:p>
    <w:p w:rsidR="003936C2" w:rsidRPr="003936C2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stifle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γόνατο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femur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μηριαίο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lastRenderedPageBreak/>
        <w:t>ischium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ισχίο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tarsal</w:t>
      </w:r>
      <w:proofErr w:type="gramEnd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</w:t>
      </w:r>
      <w:r w:rsidR="00934069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bone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ταρσός</w:t>
      </w:r>
    </w:p>
    <w:p w:rsidR="003936C2" w:rsidRPr="00934069" w:rsidRDefault="003936C2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936C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hock</w:t>
      </w:r>
      <w:proofErr w:type="gramEnd"/>
      <w:r w:rsidRPr="00934069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άρθρωση</w:t>
      </w:r>
      <w:r w:rsidR="00934069" w:rsidRPr="0093406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34069">
        <w:rPr>
          <w:rFonts w:ascii="Times New Roman" w:hAnsi="Times New Roman" w:cs="Times New Roman"/>
          <w:color w:val="002060"/>
          <w:sz w:val="28"/>
          <w:szCs w:val="28"/>
        </w:rPr>
        <w:t>ταρσού οπίσθιου σκέλους [ίππος/βόδι]</w:t>
      </w:r>
      <w:r w:rsidR="00F802F1">
        <w:rPr>
          <w:rFonts w:ascii="Times New Roman" w:hAnsi="Times New Roman" w:cs="Times New Roman"/>
          <w:color w:val="002060"/>
          <w:sz w:val="28"/>
          <w:szCs w:val="28"/>
        </w:rPr>
        <w:t>, ταρσός</w:t>
      </w:r>
    </w:p>
    <w:p w:rsidR="003936C2" w:rsidRDefault="00934069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metatarsal</w:t>
      </w:r>
      <w:proofErr w:type="gramEnd"/>
      <w:r w:rsidR="003936C2"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μετατάρσιο οστό</w:t>
      </w:r>
    </w:p>
    <w:p w:rsidR="0099633E" w:rsidRPr="00F53D59" w:rsidRDefault="0099633E" w:rsidP="0099633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5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Γερμανικός Ποιμενικός Σκύλος</w:t>
      </w:r>
    </w:p>
    <w:p w:rsidR="0099633E" w:rsidRDefault="0099633E" w:rsidP="0099633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anticlinal</w:t>
      </w:r>
      <w:proofErr w:type="gramEnd"/>
      <w:r w:rsidRPr="0099633E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κεκλιμένος σε αντίθετες διευθύνσεις</w:t>
      </w:r>
    </w:p>
    <w:p w:rsidR="0099633E" w:rsidRDefault="0099633E" w:rsidP="0099633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99633E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anticlinal</w:t>
      </w:r>
      <w:proofErr w:type="gramEnd"/>
      <w:r w:rsidRPr="0099633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9633E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vertebra</w:t>
      </w:r>
      <w:r w:rsidRPr="0099633E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ο 10</w:t>
      </w:r>
      <w:r w:rsidRPr="0099633E">
        <w:rPr>
          <w:rFonts w:ascii="Times New Roman" w:hAnsi="Times New Roman" w:cs="Times New Roman"/>
          <w:color w:val="002060"/>
          <w:sz w:val="28"/>
          <w:szCs w:val="28"/>
          <w:vertAlign w:val="superscript"/>
        </w:rPr>
        <w:t>ος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θωρακικός σπόνδυλος</w:t>
      </w:r>
    </w:p>
    <w:p w:rsidR="001D7AE6" w:rsidRDefault="001D7AE6" w:rsidP="001D7AE6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="00F53D59">
        <w:rPr>
          <w:rFonts w:ascii="Times New Roman" w:hAnsi="Times New Roman" w:cs="Times New Roman"/>
          <w:b/>
          <w:color w:val="0070C0"/>
          <w:sz w:val="28"/>
          <w:szCs w:val="28"/>
        </w:rPr>
        <w:t>Ανατομία Κρανίου του Σκύλου</w:t>
      </w:r>
    </w:p>
    <w:p w:rsidR="00F53D59" w:rsidRPr="00F53D59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processus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απόφυση</w:t>
      </w:r>
    </w:p>
    <w:p w:rsidR="00F53D59" w:rsidRPr="002B6225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crista</w:t>
      </w:r>
      <w:proofErr w:type="gramEnd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occipitalis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– </w:t>
      </w:r>
      <w:r w:rsidR="002B6225">
        <w:rPr>
          <w:rFonts w:ascii="Times New Roman" w:hAnsi="Times New Roman" w:cs="Times New Roman"/>
          <w:color w:val="002060"/>
          <w:sz w:val="28"/>
          <w:szCs w:val="28"/>
        </w:rPr>
        <w:t>ινιακή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ακρολοφία</w:t>
      </w:r>
      <w:r w:rsidRPr="002B622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</w:p>
    <w:p w:rsidR="00F53D59" w:rsidRPr="001272A7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crista</w:t>
      </w:r>
      <w:proofErr w:type="gramEnd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sagittalis</w:t>
      </w:r>
      <w:proofErr w:type="spellEnd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externa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2B6225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2B6225">
        <w:rPr>
          <w:rFonts w:ascii="Times New Roman" w:hAnsi="Times New Roman" w:cs="Times New Roman"/>
          <w:color w:val="002060"/>
          <w:sz w:val="28"/>
          <w:szCs w:val="28"/>
        </w:rPr>
        <w:t>έξω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1272A7">
        <w:rPr>
          <w:rFonts w:ascii="Times New Roman" w:hAnsi="Times New Roman" w:cs="Times New Roman"/>
          <w:color w:val="002060"/>
          <w:sz w:val="28"/>
          <w:szCs w:val="28"/>
        </w:rPr>
        <w:t>οβελιαία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2B6225">
        <w:rPr>
          <w:rFonts w:ascii="Times New Roman" w:hAnsi="Times New Roman" w:cs="Times New Roman"/>
          <w:color w:val="002060"/>
          <w:sz w:val="28"/>
          <w:szCs w:val="28"/>
        </w:rPr>
        <w:t>ακρολοφία</w:t>
      </w:r>
    </w:p>
    <w:p w:rsidR="001272A7" w:rsidRPr="003C3159" w:rsidRDefault="001272A7" w:rsidP="001272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crista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muscularis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μυϊκή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ακρολοφία</w:t>
      </w:r>
    </w:p>
    <w:p w:rsidR="001272A7" w:rsidRPr="003C3159" w:rsidRDefault="001272A7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proofErr w:type="gramEnd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interparietale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–</w:t>
      </w:r>
      <w:r w:rsidRPr="002B622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interparietal</w:t>
      </w:r>
      <w:proofErr w:type="spell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bone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3C3159">
        <w:rPr>
          <w:rFonts w:ascii="Times New Roman" w:hAnsi="Times New Roman" w:cs="Times New Roman"/>
          <w:color w:val="002060"/>
          <w:sz w:val="28"/>
          <w:szCs w:val="28"/>
        </w:rPr>
        <w:t>μεσοβρεγμάτιο</w:t>
      </w:r>
      <w:proofErr w:type="spellEnd"/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F53D59" w:rsidRPr="003C3159" w:rsidRDefault="00F53D59" w:rsidP="00F53D59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proofErr w:type="gramEnd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frontale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Pr="00F53D59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μετωπιαίο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F53D59" w:rsidRPr="003C3159" w:rsidRDefault="00F53D59" w:rsidP="00F53D59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proofErr w:type="gramEnd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perietale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βρεγματικό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1272A7" w:rsidRPr="003C3159" w:rsidRDefault="001272A7" w:rsidP="001272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nasale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ρινικό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1272A7" w:rsidRPr="003C3159" w:rsidRDefault="001272A7" w:rsidP="001272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incisivum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3C3159">
        <w:rPr>
          <w:rFonts w:ascii="Times New Roman" w:hAnsi="Times New Roman" w:cs="Times New Roman"/>
          <w:color w:val="002060"/>
          <w:sz w:val="28"/>
          <w:szCs w:val="28"/>
        </w:rPr>
        <w:t>μεσογνάθιο</w:t>
      </w:r>
      <w:proofErr w:type="spellEnd"/>
      <w:r w:rsidR="003C3159">
        <w:rPr>
          <w:rFonts w:ascii="Times New Roman" w:hAnsi="Times New Roman" w:cs="Times New Roman"/>
          <w:color w:val="002060"/>
          <w:sz w:val="28"/>
          <w:szCs w:val="28"/>
        </w:rPr>
        <w:t xml:space="preserve"> οστό</w:t>
      </w:r>
    </w:p>
    <w:p w:rsidR="001272A7" w:rsidRPr="003C3159" w:rsidRDefault="001272A7" w:rsidP="001272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temporalis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 xml:space="preserve"> κροταφικό οστό</w:t>
      </w:r>
    </w:p>
    <w:p w:rsidR="00F53D59" w:rsidRPr="0036771B" w:rsidRDefault="00F53D59" w:rsidP="00F53D5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fossa</w:t>
      </w:r>
      <w:proofErr w:type="gramEnd"/>
      <w:r w:rsidRPr="002B622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canina</w:t>
      </w:r>
      <w:proofErr w:type="spellEnd"/>
      <w:r w:rsidRPr="002B62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</w:rPr>
        <w:t xml:space="preserve">– </w:t>
      </w:r>
      <w:r w:rsidR="002B6225">
        <w:rPr>
          <w:rFonts w:ascii="Times New Roman" w:hAnsi="Times New Roman" w:cs="Times New Roman"/>
          <w:color w:val="002060"/>
          <w:sz w:val="28"/>
          <w:szCs w:val="28"/>
        </w:rPr>
        <w:t>κυνικός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B6225">
        <w:rPr>
          <w:rFonts w:ascii="Times New Roman" w:hAnsi="Times New Roman" w:cs="Times New Roman"/>
          <w:color w:val="002060"/>
          <w:sz w:val="28"/>
          <w:szCs w:val="28"/>
        </w:rPr>
        <w:t xml:space="preserve">βόθρος </w:t>
      </w:r>
      <w:r w:rsidR="002B6225" w:rsidRPr="0036771B">
        <w:rPr>
          <w:rFonts w:ascii="Times New Roman" w:hAnsi="Times New Roman" w:cs="Times New Roman"/>
          <w:color w:val="002060"/>
          <w:sz w:val="24"/>
          <w:szCs w:val="24"/>
        </w:rPr>
        <w:t>(επί του οστού της άνω γνάθου πάνω από το φατνίο του κυνόδοντα)</w:t>
      </w:r>
    </w:p>
    <w:p w:rsidR="00F53D59" w:rsidRPr="003C3159" w:rsidRDefault="00F53D59" w:rsidP="001D7AE6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fossa</w:t>
      </w:r>
      <w:proofErr w:type="gramEnd"/>
      <w:r w:rsidRPr="002B622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sacci</w:t>
      </w:r>
      <w:proofErr w:type="spellEnd"/>
      <w:r w:rsidRPr="002B622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F53D59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lacrimalis</w:t>
      </w:r>
      <w:proofErr w:type="spellEnd"/>
      <w:r w:rsidRPr="002B62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B6225" w:rsidRPr="002B6225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2B6225">
        <w:rPr>
          <w:rFonts w:ascii="Times New Roman" w:hAnsi="Times New Roman" w:cs="Times New Roman"/>
          <w:color w:val="002060"/>
          <w:sz w:val="28"/>
          <w:szCs w:val="28"/>
        </w:rPr>
        <w:t xml:space="preserve"> βόθρος </w:t>
      </w:r>
      <w:proofErr w:type="spellStart"/>
      <w:r w:rsidR="002B6225">
        <w:rPr>
          <w:rFonts w:ascii="Times New Roman" w:hAnsi="Times New Roman" w:cs="Times New Roman"/>
          <w:color w:val="002060"/>
          <w:sz w:val="28"/>
          <w:szCs w:val="28"/>
        </w:rPr>
        <w:t>δακρυϊκού</w:t>
      </w:r>
      <w:proofErr w:type="spellEnd"/>
      <w:r w:rsidR="002B6225">
        <w:rPr>
          <w:rFonts w:ascii="Times New Roman" w:hAnsi="Times New Roman" w:cs="Times New Roman"/>
          <w:color w:val="002060"/>
          <w:sz w:val="28"/>
          <w:szCs w:val="28"/>
        </w:rPr>
        <w:t xml:space="preserve"> ασκού </w:t>
      </w:r>
      <w:r w:rsidR="002B6225" w:rsidRPr="003C3159">
        <w:rPr>
          <w:rFonts w:ascii="Times New Roman" w:hAnsi="Times New Roman" w:cs="Times New Roman"/>
          <w:color w:val="002060"/>
          <w:sz w:val="24"/>
          <w:szCs w:val="24"/>
        </w:rPr>
        <w:t xml:space="preserve">(σχηματίζεται μέσω των </w:t>
      </w:r>
      <w:proofErr w:type="spellStart"/>
      <w:r w:rsidR="002B6225" w:rsidRPr="003C3159">
        <w:rPr>
          <w:rFonts w:ascii="Times New Roman" w:hAnsi="Times New Roman" w:cs="Times New Roman"/>
          <w:color w:val="002060"/>
          <w:sz w:val="24"/>
          <w:szCs w:val="24"/>
        </w:rPr>
        <w:t>δακρυϊκών</w:t>
      </w:r>
      <w:proofErr w:type="spellEnd"/>
      <w:r w:rsidR="002B6225" w:rsidRPr="003C3159">
        <w:rPr>
          <w:rFonts w:ascii="Times New Roman" w:hAnsi="Times New Roman" w:cs="Times New Roman"/>
          <w:color w:val="002060"/>
          <w:sz w:val="24"/>
          <w:szCs w:val="24"/>
        </w:rPr>
        <w:t xml:space="preserve"> αυλάκων</w:t>
      </w:r>
      <w:r w:rsidR="001272A7" w:rsidRPr="003C3159">
        <w:rPr>
          <w:rFonts w:ascii="Times New Roman" w:hAnsi="Times New Roman" w:cs="Times New Roman"/>
          <w:color w:val="002060"/>
          <w:sz w:val="24"/>
          <w:szCs w:val="24"/>
        </w:rPr>
        <w:t xml:space="preserve"> της μετωπιαίας απόφυσης της άνω γνάθου και του </w:t>
      </w:r>
      <w:proofErr w:type="spellStart"/>
      <w:r w:rsidR="001272A7" w:rsidRPr="003C3159">
        <w:rPr>
          <w:rFonts w:ascii="Times New Roman" w:hAnsi="Times New Roman" w:cs="Times New Roman"/>
          <w:color w:val="002060"/>
          <w:sz w:val="24"/>
          <w:szCs w:val="24"/>
        </w:rPr>
        <w:t>δακρυϊκού</w:t>
      </w:r>
      <w:proofErr w:type="spellEnd"/>
      <w:r w:rsidR="001272A7" w:rsidRPr="003C3159">
        <w:rPr>
          <w:rFonts w:ascii="Times New Roman" w:hAnsi="Times New Roman" w:cs="Times New Roman"/>
          <w:color w:val="002060"/>
          <w:sz w:val="24"/>
          <w:szCs w:val="24"/>
        </w:rPr>
        <w:t xml:space="preserve"> οστού)</w:t>
      </w:r>
    </w:p>
    <w:p w:rsidR="00F53D59" w:rsidRPr="003C3159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dentes</w:t>
      </w:r>
      <w:proofErr w:type="spellEnd"/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incisive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maxillares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κοπτήρες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άνω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F53D59" w:rsidRPr="003C3159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dentes</w:t>
      </w:r>
      <w:proofErr w:type="spellEnd"/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incisive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mandibularis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κοπτήρες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κάτω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F53D59" w:rsidRPr="003C3159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dens</w:t>
      </w:r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caninus</w:t>
      </w:r>
      <w:proofErr w:type="spell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mandibularis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κυνόδοντας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κάτω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F53D59" w:rsidRPr="003C3159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dens</w:t>
      </w:r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caninus</w:t>
      </w:r>
      <w:proofErr w:type="spell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maxillaris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κυνόδοντας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άνω</w:t>
      </w:r>
      <w:r w:rsidR="003C3159" w:rsidRPr="003C315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C3159"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F53D59" w:rsidRPr="0067303C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dens</w:t>
      </w:r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praemolaris</w:t>
      </w:r>
      <w:proofErr w:type="spellEnd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maxillaris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67303C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67303C" w:rsidRPr="0067303C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67303C">
        <w:rPr>
          <w:rFonts w:ascii="Times New Roman" w:hAnsi="Times New Roman" w:cs="Times New Roman"/>
          <w:color w:val="002060"/>
          <w:sz w:val="28"/>
          <w:szCs w:val="28"/>
        </w:rPr>
        <w:t>προγόμφιος</w:t>
      </w:r>
      <w:r w:rsidR="0067303C" w:rsidRPr="0067303C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67303C">
        <w:rPr>
          <w:rFonts w:ascii="Times New Roman" w:hAnsi="Times New Roman" w:cs="Times New Roman"/>
          <w:color w:val="002060"/>
          <w:sz w:val="28"/>
          <w:szCs w:val="28"/>
        </w:rPr>
        <w:t>άνω</w:t>
      </w:r>
      <w:r w:rsidR="0067303C" w:rsidRPr="0067303C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67303C"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F53D59" w:rsidRPr="0067303C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foramina</w:t>
      </w:r>
      <w:proofErr w:type="gramEnd"/>
      <w:r w:rsidRPr="0036771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36771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mentalia</w:t>
      </w:r>
      <w:proofErr w:type="spellEnd"/>
      <w:r w:rsidRPr="00673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7303C" w:rsidRPr="0067303C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673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7303C">
        <w:rPr>
          <w:rFonts w:ascii="Times New Roman" w:hAnsi="Times New Roman" w:cs="Times New Roman"/>
          <w:color w:val="002060"/>
          <w:sz w:val="28"/>
          <w:szCs w:val="28"/>
        </w:rPr>
        <w:t>γενειακά</w:t>
      </w:r>
      <w:proofErr w:type="spellEnd"/>
      <w:r w:rsidR="0067303C">
        <w:rPr>
          <w:rFonts w:ascii="Times New Roman" w:hAnsi="Times New Roman" w:cs="Times New Roman"/>
          <w:color w:val="002060"/>
          <w:sz w:val="28"/>
          <w:szCs w:val="28"/>
        </w:rPr>
        <w:t xml:space="preserve"> τρήματα  </w:t>
      </w:r>
      <w:r w:rsidR="0067303C" w:rsidRPr="007278AB">
        <w:rPr>
          <w:rFonts w:ascii="Times New Roman" w:hAnsi="Times New Roman" w:cs="Times New Roman"/>
          <w:color w:val="002060"/>
          <w:sz w:val="24"/>
          <w:szCs w:val="24"/>
        </w:rPr>
        <w:t>(της κάτω γνάθου)</w:t>
      </w:r>
    </w:p>
    <w:p w:rsidR="00F53D59" w:rsidRPr="0036771B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lastRenderedPageBreak/>
        <w:t>processus</w:t>
      </w:r>
      <w:proofErr w:type="spellEnd"/>
      <w:proofErr w:type="gram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angularis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6771B"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</w:rPr>
        <w:t>ζυγωματική</w:t>
      </w:r>
      <w:r w:rsidR="0036771B"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</w:rPr>
        <w:t>απόφυση</w:t>
      </w:r>
    </w:p>
    <w:p w:rsidR="00F53D59" w:rsidRPr="0036771B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processus</w:t>
      </w:r>
      <w:proofErr w:type="spellEnd"/>
      <w:proofErr w:type="gram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zygomaticus</w:t>
      </w:r>
      <w:r w:rsidR="0036771B" w:rsidRPr="00F262F7"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  <w:t xml:space="preserve"> </w:t>
      </w:r>
      <w:proofErr w:type="spellStart"/>
      <w:r w:rsidR="0036771B"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ossis</w:t>
      </w:r>
      <w:proofErr w:type="spellEnd"/>
      <w:r w:rsidR="0036771B"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temporalis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36771B"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</w:rPr>
        <w:t>ζυγωματική</w:t>
      </w:r>
      <w:r w:rsidR="0036771B"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</w:rPr>
        <w:t>απόφυση</w:t>
      </w:r>
      <w:r w:rsidR="0036771B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</w:rPr>
        <w:t>μετωπιαίου</w:t>
      </w:r>
      <w:r w:rsidR="0036771B"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</w:rPr>
        <w:t>οστού</w:t>
      </w:r>
    </w:p>
    <w:p w:rsidR="00F53D59" w:rsidRPr="007278AB" w:rsidRDefault="00F53D59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processus</w:t>
      </w:r>
      <w:proofErr w:type="spellEnd"/>
      <w:proofErr w:type="gram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jugularis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36771B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F262F7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proofErr w:type="spellStart"/>
      <w:r w:rsidR="007278AB">
        <w:rPr>
          <w:rFonts w:ascii="Times New Roman" w:hAnsi="Times New Roman" w:cs="Times New Roman"/>
          <w:color w:val="002060"/>
          <w:sz w:val="28"/>
          <w:szCs w:val="28"/>
        </w:rPr>
        <w:t>σφαγιτιδική</w:t>
      </w:r>
      <w:proofErr w:type="spellEnd"/>
      <w:r w:rsidR="007278AB" w:rsidRPr="007278A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7278AB">
        <w:rPr>
          <w:rFonts w:ascii="Times New Roman" w:hAnsi="Times New Roman" w:cs="Times New Roman"/>
          <w:color w:val="002060"/>
          <w:sz w:val="28"/>
          <w:szCs w:val="28"/>
        </w:rPr>
        <w:t>απόφυση</w:t>
      </w:r>
    </w:p>
    <w:p w:rsidR="0036771B" w:rsidRPr="007278AB" w:rsidRDefault="0036771B" w:rsidP="001D7AE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processus</w:t>
      </w:r>
      <w:proofErr w:type="spellEnd"/>
      <w:proofErr w:type="gram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muscularis</w:t>
      </w:r>
      <w:proofErr w:type="spell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mandibulae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</w:t>
      </w:r>
      <w:r w:rsidR="007278AB">
        <w:rPr>
          <w:rFonts w:ascii="Times New Roman" w:hAnsi="Times New Roman" w:cs="Times New Roman"/>
          <w:color w:val="002060"/>
          <w:sz w:val="28"/>
          <w:szCs w:val="28"/>
          <w:lang w:val="en-GB"/>
        </w:rPr>
        <w:t>–</w:t>
      </w:r>
      <w:r w:rsidR="007278AB" w:rsidRPr="007278A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7278AB">
        <w:rPr>
          <w:rFonts w:ascii="Times New Roman" w:hAnsi="Times New Roman" w:cs="Times New Roman"/>
          <w:color w:val="002060"/>
          <w:sz w:val="28"/>
          <w:szCs w:val="28"/>
        </w:rPr>
        <w:t>μ</w:t>
      </w:r>
      <w:r w:rsidR="0034650D">
        <w:rPr>
          <w:rFonts w:ascii="Times New Roman" w:hAnsi="Times New Roman" w:cs="Times New Roman"/>
          <w:color w:val="002060"/>
          <w:sz w:val="28"/>
          <w:szCs w:val="28"/>
        </w:rPr>
        <w:t>υϊκή</w:t>
      </w:r>
      <w:r w:rsidR="007278AB" w:rsidRPr="007278A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7278AB">
        <w:rPr>
          <w:rFonts w:ascii="Times New Roman" w:hAnsi="Times New Roman" w:cs="Times New Roman"/>
          <w:color w:val="002060"/>
          <w:sz w:val="28"/>
          <w:szCs w:val="28"/>
        </w:rPr>
        <w:t>απόφυση</w:t>
      </w:r>
      <w:r w:rsidR="007278AB" w:rsidRPr="007278A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7278AB"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7278AB" w:rsidRPr="00691B94" w:rsidRDefault="007278AB" w:rsidP="007278A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processus</w:t>
      </w:r>
      <w:proofErr w:type="spellEnd"/>
      <w:proofErr w:type="gram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articularis</w:t>
      </w:r>
      <w:proofErr w:type="spellEnd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</w:t>
      </w:r>
      <w:proofErr w:type="spellStart"/>
      <w:r w:rsidRPr="00F262F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mandibulae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–</w:t>
      </w:r>
      <w:r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αρθρική</w:t>
      </w:r>
      <w:r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απόφυση</w:t>
      </w:r>
      <w:r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της</w:t>
      </w:r>
      <w:r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κάτω</w:t>
      </w:r>
      <w:r w:rsidRPr="0036771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γνάθου</w:t>
      </w:r>
    </w:p>
    <w:p w:rsidR="0034650D" w:rsidRDefault="003E7E82" w:rsidP="003E7E82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3E7E82" w:rsidRPr="003E7E82" w:rsidRDefault="003E7E82" w:rsidP="003E7E82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E7E8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forelimb</w:t>
      </w:r>
      <w:proofErr w:type="gramEnd"/>
      <w:r w:rsidRPr="003E7E82">
        <w:rPr>
          <w:rFonts w:ascii="Times New Roman" w:hAnsi="Times New Roman" w:cs="Times New Roman"/>
          <w:color w:val="002060"/>
          <w:sz w:val="28"/>
          <w:szCs w:val="28"/>
        </w:rPr>
        <w:t>: μπροστινό άκρο</w:t>
      </w:r>
    </w:p>
    <w:p w:rsidR="003E7E82" w:rsidRDefault="003E7E82" w:rsidP="003E7E82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3E7E8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hindlimb</w:t>
      </w:r>
      <w:proofErr w:type="spellEnd"/>
      <w:proofErr w:type="gramEnd"/>
      <w:r w:rsidRPr="003E7E82">
        <w:rPr>
          <w:rFonts w:ascii="Times New Roman" w:hAnsi="Times New Roman" w:cs="Times New Roman"/>
          <w:color w:val="002060"/>
          <w:sz w:val="28"/>
          <w:szCs w:val="28"/>
        </w:rPr>
        <w:t>: οπίσθιο άκρο</w:t>
      </w:r>
    </w:p>
    <w:p w:rsidR="003E7E82" w:rsidRDefault="003E7E82" w:rsidP="003E7E82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E7E82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pad</w:t>
      </w:r>
      <w:proofErr w:type="gramEnd"/>
      <w:r w:rsidRPr="000542CD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πέλμα, πατούσα, </w:t>
      </w:r>
      <w:r w:rsidR="000542CD">
        <w:rPr>
          <w:rFonts w:ascii="Times New Roman" w:hAnsi="Times New Roman" w:cs="Times New Roman"/>
          <w:color w:val="002060"/>
          <w:sz w:val="28"/>
          <w:szCs w:val="28"/>
        </w:rPr>
        <w:t>μαξιλαράκι του πέλματος ζώου</w:t>
      </w:r>
    </w:p>
    <w:p w:rsidR="00B77131" w:rsidRDefault="00B77131" w:rsidP="00B77131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10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B77131" w:rsidRPr="005A6DF7" w:rsidRDefault="005A6DF7" w:rsidP="00B7713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rectum</w:t>
      </w:r>
      <w:proofErr w:type="gramEnd"/>
      <w:r w:rsidRPr="005A6DF7"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ορθό έντερο</w:t>
      </w:r>
    </w:p>
    <w:p w:rsidR="005A6DF7" w:rsidRDefault="005A6DF7" w:rsidP="00B7713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5A6DF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prepuce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 (Lat.,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praeputium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):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foreskin of penis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ακροποσθία</w:t>
      </w:r>
      <w:proofErr w:type="spellEnd"/>
      <w:r w:rsidRPr="005A6DF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</w:rPr>
        <w:t>πόσθη</w:t>
      </w:r>
    </w:p>
    <w:p w:rsidR="00B97F15" w:rsidRDefault="00B97F15" w:rsidP="00B97F15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B97F15" w:rsidRPr="00B97F15" w:rsidRDefault="00B97F15" w:rsidP="00B97F15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B97F1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deferent</w:t>
      </w:r>
      <w:proofErr w:type="gramEnd"/>
      <w:r w:rsidRPr="00B97F1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duct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  <w:t>vas deferens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σπερματικός</w:t>
      </w:r>
      <w:r w:rsidRPr="00B97F1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πόρος</w:t>
      </w:r>
    </w:p>
    <w:p w:rsidR="00B97F15" w:rsidRPr="00B97F15" w:rsidRDefault="00B97F15" w:rsidP="00B97F15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greater</w:t>
      </w:r>
      <w:proofErr w:type="gramEnd"/>
      <w:r w:rsidRPr="00B97F1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omentum</w:t>
      </w:r>
      <w:proofErr w:type="spellEnd"/>
      <w:r w:rsidRPr="00B97F1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(-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</w:t>
      </w:r>
      <w:r w:rsidRPr="00B97F1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)</w:t>
      </w:r>
      <w:r w:rsidRPr="00B97F1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μείζον</w:t>
      </w:r>
      <w:r w:rsidRPr="00B97F1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επίπλουν</w:t>
      </w:r>
      <w:proofErr w:type="spellEnd"/>
      <w:r w:rsidRPr="00B97F1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ή</w:t>
      </w:r>
      <w:r w:rsidRPr="00B97F1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επίπλοον</w:t>
      </w:r>
      <w:proofErr w:type="spellEnd"/>
      <w:r w:rsidRPr="00B97F1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epiploon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)</w:t>
      </w:r>
    </w:p>
    <w:p w:rsidR="00B97F15" w:rsidRDefault="00B97F15" w:rsidP="00B97F1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apical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lobe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επάκριος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/κορυφαίος λοβός</w:t>
      </w:r>
    </w:p>
    <w:p w:rsidR="00620323" w:rsidRPr="00E631B6" w:rsidRDefault="00620323" w:rsidP="00620323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E631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1</w:t>
      </w:r>
      <w:r w:rsidRPr="00E631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2</w:t>
      </w:r>
      <w:r w:rsidRPr="00E631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.</w:t>
      </w:r>
    </w:p>
    <w:p w:rsidR="00620323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dens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δόντι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incisors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κοπτήρες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molars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τραπεζίτες</w:t>
      </w:r>
    </w:p>
    <w:p w:rsidR="00E631B6" w:rsidRPr="0072286C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fangs</w:t>
      </w:r>
      <w:proofErr w:type="gramEnd"/>
      <w:r w:rsidRPr="0072286C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canines</w:t>
      </w:r>
      <w:r w:rsidRPr="0072286C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κυνόδοντες</w:t>
      </w:r>
      <w:r w:rsidR="0072286C">
        <w:rPr>
          <w:rFonts w:ascii="Times New Roman" w:hAnsi="Times New Roman" w:cs="Times New Roman"/>
          <w:color w:val="002060"/>
          <w:sz w:val="28"/>
          <w:szCs w:val="28"/>
        </w:rPr>
        <w:t>// νύχια λιονταριού//κ.ά.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buttock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γλουτός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hock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ταρσός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ζώου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color w:val="002060"/>
          <w:sz w:val="28"/>
          <w:szCs w:val="28"/>
        </w:rPr>
        <w:t>κότσι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>)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loins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λαγόνες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withers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ακρώμιο</w:t>
      </w:r>
    </w:p>
    <w:p w:rsidR="00E631B6" w:rsidRP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occiput</w:t>
      </w:r>
      <w:proofErr w:type="gramEnd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(-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pitis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, genitive):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ινίο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</w:rPr>
        <w:t>ινιακό</w:t>
      </w:r>
      <w:r w:rsidRPr="00E631B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οστό</w:t>
      </w:r>
    </w:p>
    <w:p w:rsidR="00E631B6" w:rsidRPr="0047479A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brisket</w:t>
      </w:r>
      <w:proofErr w:type="gramEnd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(or: </w:t>
      </w:r>
      <w:r w:rsidRPr="00E631B6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breast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):</w:t>
      </w:r>
      <w:r w:rsidRPr="0047479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στήθος</w:t>
      </w:r>
    </w:p>
    <w:p w:rsidR="00E631B6" w:rsidRPr="0047479A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E631B6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lastRenderedPageBreak/>
        <w:t>dewlap</w:t>
      </w:r>
      <w:proofErr w:type="gramEnd"/>
      <w:r w:rsidRPr="0047479A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7479A" w:rsidRPr="0047479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7479A">
        <w:rPr>
          <w:rFonts w:ascii="Times New Roman" w:hAnsi="Times New Roman" w:cs="Times New Roman"/>
          <w:color w:val="002060"/>
          <w:sz w:val="28"/>
          <w:szCs w:val="28"/>
        </w:rPr>
        <w:t>προγούλι/ επιμήκης πτυχή δέρματος κάτω από τον λαιμό</w:t>
      </w:r>
    </w:p>
    <w:p w:rsidR="00E631B6" w:rsidRPr="0047479A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auricle</w:t>
      </w:r>
      <w:proofErr w:type="gramEnd"/>
      <w:r w:rsidRPr="0047479A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7479A">
        <w:rPr>
          <w:rFonts w:ascii="Times New Roman" w:hAnsi="Times New Roman" w:cs="Times New Roman"/>
          <w:color w:val="002060"/>
          <w:sz w:val="28"/>
          <w:szCs w:val="28"/>
        </w:rPr>
        <w:t xml:space="preserve"> πτερύγιο αυτιού// καρδιακός κόλπος</w:t>
      </w:r>
    </w:p>
    <w:p w:rsidR="00E631B6" w:rsidRPr="0047479A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rump</w:t>
      </w:r>
      <w:proofErr w:type="gramEnd"/>
      <w:r w:rsidRPr="0047479A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7479A">
        <w:rPr>
          <w:rFonts w:ascii="Times New Roman" w:hAnsi="Times New Roman" w:cs="Times New Roman"/>
          <w:color w:val="002060"/>
          <w:sz w:val="28"/>
          <w:szCs w:val="28"/>
        </w:rPr>
        <w:t xml:space="preserve"> γλουτός ή γλουτιαία χώρα</w:t>
      </w:r>
    </w:p>
    <w:p w:rsidR="00E631B6" w:rsidRPr="0047479A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shinbone</w:t>
      </w:r>
      <w:proofErr w:type="gramEnd"/>
      <w:r w:rsidRPr="0047479A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7479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A6DC0">
        <w:rPr>
          <w:rFonts w:ascii="Times New Roman" w:hAnsi="Times New Roman" w:cs="Times New Roman"/>
          <w:color w:val="002060"/>
          <w:sz w:val="28"/>
          <w:szCs w:val="28"/>
        </w:rPr>
        <w:t>οστό της κνήμης</w:t>
      </w:r>
    </w:p>
    <w:p w:rsidR="00E631B6" w:rsidRPr="004A6DC0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flexor</w:t>
      </w:r>
      <w:proofErr w:type="gramEnd"/>
      <w:r w:rsidRPr="004A6DC0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A6DC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A6DC0">
        <w:rPr>
          <w:rFonts w:ascii="Times New Roman" w:hAnsi="Times New Roman" w:cs="Times New Roman"/>
          <w:color w:val="002060"/>
          <w:sz w:val="28"/>
          <w:szCs w:val="28"/>
        </w:rPr>
        <w:t>καμπτήρ</w:t>
      </w:r>
      <w:proofErr w:type="spellEnd"/>
      <w:r w:rsidR="004A6DC0">
        <w:rPr>
          <w:rFonts w:ascii="Times New Roman" w:hAnsi="Times New Roman" w:cs="Times New Roman"/>
          <w:color w:val="002060"/>
          <w:sz w:val="28"/>
          <w:szCs w:val="28"/>
        </w:rPr>
        <w:t>(ας) μυς</w:t>
      </w:r>
    </w:p>
    <w:p w:rsidR="00E631B6" w:rsidRPr="004A6DC0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ligament</w:t>
      </w:r>
      <w:proofErr w:type="gramEnd"/>
      <w:r w:rsidRPr="004A6DC0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A6DC0">
        <w:rPr>
          <w:rFonts w:ascii="Times New Roman" w:hAnsi="Times New Roman" w:cs="Times New Roman"/>
          <w:color w:val="002060"/>
          <w:sz w:val="28"/>
          <w:szCs w:val="28"/>
        </w:rPr>
        <w:t xml:space="preserve"> σύνδεσμος</w:t>
      </w:r>
    </w:p>
    <w:p w:rsid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elevator</w:t>
      </w:r>
      <w:proofErr w:type="gramEnd"/>
      <w:r w:rsidRPr="004A6DC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</w:t>
      </w:r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muscle</w:t>
      </w:r>
      <w:r w:rsidRPr="004A6DC0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  <w:r w:rsidRPr="004A6DC0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A6DC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A6DC0">
        <w:rPr>
          <w:rFonts w:ascii="Times New Roman" w:hAnsi="Times New Roman" w:cs="Times New Roman"/>
          <w:color w:val="002060"/>
          <w:sz w:val="28"/>
          <w:szCs w:val="28"/>
        </w:rPr>
        <w:t>ανελκτήρ</w:t>
      </w:r>
      <w:proofErr w:type="spellEnd"/>
      <w:r w:rsidR="004A6DC0">
        <w:rPr>
          <w:rFonts w:ascii="Times New Roman" w:hAnsi="Times New Roman" w:cs="Times New Roman"/>
          <w:color w:val="002060"/>
          <w:sz w:val="28"/>
          <w:szCs w:val="28"/>
        </w:rPr>
        <w:t>(ας) μυς</w:t>
      </w:r>
    </w:p>
    <w:p w:rsidR="00C33604" w:rsidRDefault="00C33604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C33604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intercostals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 w:rsidRPr="00C33604">
        <w:rPr>
          <w:rFonts w:ascii="Times New Roman" w:hAnsi="Times New Roman" w:cs="Times New Roman"/>
          <w:color w:val="002060"/>
          <w:sz w:val="28"/>
          <w:szCs w:val="28"/>
        </w:rPr>
        <w:t>μεσοπλεύριοι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μύες</w:t>
      </w:r>
    </w:p>
    <w:p w:rsidR="00C33604" w:rsidRPr="00C33604" w:rsidRDefault="00C33604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C33604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extensor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εκτείνων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μυς</w:t>
      </w:r>
    </w:p>
    <w:p w:rsidR="00E631B6" w:rsidRPr="004A6DC0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salivary</w:t>
      </w:r>
      <w:proofErr w:type="gramEnd"/>
      <w:r w:rsidRPr="004A6DC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gland</w:t>
      </w:r>
      <w:r w:rsidRPr="004A6DC0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A6DC0">
        <w:rPr>
          <w:rFonts w:ascii="Times New Roman" w:hAnsi="Times New Roman" w:cs="Times New Roman"/>
          <w:color w:val="002060"/>
          <w:sz w:val="28"/>
          <w:szCs w:val="28"/>
        </w:rPr>
        <w:t xml:space="preserve"> σιελογόνος αδένας</w:t>
      </w:r>
    </w:p>
    <w:p w:rsidR="00E631B6" w:rsidRPr="004A6DC0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flank</w:t>
      </w:r>
      <w:proofErr w:type="gramEnd"/>
      <w:r w:rsidRPr="004A6DC0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4A6DC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327F3">
        <w:rPr>
          <w:rFonts w:ascii="Times New Roman" w:hAnsi="Times New Roman" w:cs="Times New Roman"/>
          <w:color w:val="002060"/>
          <w:sz w:val="28"/>
          <w:szCs w:val="28"/>
        </w:rPr>
        <w:t>λαγών</w:t>
      </w:r>
    </w:p>
    <w:p w:rsidR="00E631B6" w:rsidRPr="000327F3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gaskin</w:t>
      </w:r>
      <w:proofErr w:type="gramEnd"/>
      <w:r w:rsidRPr="000327F3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0327F3">
        <w:rPr>
          <w:rFonts w:ascii="Times New Roman" w:hAnsi="Times New Roman" w:cs="Times New Roman"/>
          <w:color w:val="002060"/>
          <w:sz w:val="28"/>
          <w:szCs w:val="28"/>
        </w:rPr>
        <w:t xml:space="preserve"> μηρός (+ ίππου)</w:t>
      </w:r>
    </w:p>
    <w:p w:rsidR="00E631B6" w:rsidRDefault="00E631B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plexus</w:t>
      </w:r>
      <w:proofErr w:type="gramEnd"/>
      <w:r w:rsidRPr="000327F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(- </w:t>
      </w:r>
      <w:proofErr w:type="spellStart"/>
      <w:r w:rsidRPr="0047479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es</w:t>
      </w:r>
      <w:proofErr w:type="spellEnd"/>
      <w:r w:rsidRPr="000327F3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  <w:r w:rsidRPr="000327F3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0327F3">
        <w:rPr>
          <w:rFonts w:ascii="Times New Roman" w:hAnsi="Times New Roman" w:cs="Times New Roman"/>
          <w:color w:val="002060"/>
          <w:sz w:val="28"/>
          <w:szCs w:val="28"/>
        </w:rPr>
        <w:t xml:space="preserve"> πλέγμα (νευρικό ή αγγειακό)</w:t>
      </w:r>
    </w:p>
    <w:p w:rsidR="00EF0ED6" w:rsidRDefault="00EF0ED6" w:rsidP="00620323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sulcus</w:t>
      </w:r>
      <w:proofErr w:type="gramEnd"/>
      <w:r w:rsidRPr="00EF0E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(-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i</w:t>
      </w:r>
      <w:proofErr w:type="spellEnd"/>
      <w:r w:rsidRPr="00EF0ED6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  <w:r w:rsidRPr="00EF0ED6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αύλακα ή σχισμή (ιδίως του εγκεφάλου)</w:t>
      </w:r>
    </w:p>
    <w:p w:rsidR="0072286C" w:rsidRDefault="0072286C" w:rsidP="0072286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B01EA7" w:rsidRPr="00B01EA7" w:rsidRDefault="00B01EA7" w:rsidP="0072286C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orifice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(lat.,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orificium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στόμιο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</w:rPr>
        <w:t>άνοιγμα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</w:rPr>
        <w:t>τρήμα</w:t>
      </w:r>
    </w:p>
    <w:p w:rsidR="00B01EA7" w:rsidRPr="00B01EA7" w:rsidRDefault="00B01EA7" w:rsidP="0072286C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orificial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ο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του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στομίου</w:t>
      </w:r>
    </w:p>
    <w:p w:rsidR="00B01EA7" w:rsidRPr="00B01EA7" w:rsidRDefault="00B01EA7" w:rsidP="0072286C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ileocecal</w:t>
      </w:r>
      <w:proofErr w:type="gramEnd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orifice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ειλεονηστικό</w:t>
      </w:r>
      <w:proofErr w:type="spellEnd"/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στόμιο</w:t>
      </w:r>
    </w:p>
    <w:p w:rsidR="00B01EA7" w:rsidRPr="00B01EA7" w:rsidRDefault="00B01EA7" w:rsidP="0072286C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cecocolic</w:t>
      </w:r>
      <w:proofErr w:type="spellEnd"/>
      <w:proofErr w:type="gramEnd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orifice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τυφλοκολικό</w:t>
      </w:r>
      <w:proofErr w:type="spellEnd"/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στόμιο</w:t>
      </w:r>
    </w:p>
    <w:p w:rsidR="00B01EA7" w:rsidRPr="00B01EA7" w:rsidRDefault="00B01EA7" w:rsidP="0072286C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bile</w:t>
      </w:r>
      <w:proofErr w:type="gramEnd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duct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biliary/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biliferous</w:t>
      </w:r>
      <w:proofErr w:type="spellEnd"/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duct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χοληφόρος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οδός</w:t>
      </w:r>
    </w:p>
    <w:p w:rsidR="00B01EA7" w:rsidRDefault="00B01EA7" w:rsidP="0072286C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pancreatic</w:t>
      </w:r>
      <w:proofErr w:type="gramEnd"/>
      <w:r w:rsidRPr="00B01EA7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duct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 [</w:t>
      </w:r>
      <w:r w:rsidRPr="00B01EA7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accessory/minor/supplementary duct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]: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[</w:t>
      </w:r>
      <w:r>
        <w:rPr>
          <w:rFonts w:ascii="Times New Roman" w:hAnsi="Times New Roman" w:cs="Times New Roman"/>
          <w:color w:val="002060"/>
          <w:sz w:val="28"/>
          <w:szCs w:val="28"/>
        </w:rPr>
        <w:t>εκφορητικός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color w:val="002060"/>
          <w:sz w:val="28"/>
          <w:szCs w:val="28"/>
        </w:rPr>
        <w:t>ελάσσων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color w:val="002060"/>
          <w:sz w:val="28"/>
          <w:szCs w:val="28"/>
        </w:rPr>
        <w:t>επικουρικός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] </w:t>
      </w:r>
      <w:r>
        <w:rPr>
          <w:rFonts w:ascii="Times New Roman" w:hAnsi="Times New Roman" w:cs="Times New Roman"/>
          <w:color w:val="002060"/>
          <w:sz w:val="28"/>
          <w:szCs w:val="28"/>
        </w:rPr>
        <w:t>πόρος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του</w:t>
      </w:r>
      <w:r w:rsidRPr="00B01EA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παγκρέατος</w:t>
      </w:r>
    </w:p>
    <w:p w:rsidR="00B01EA7" w:rsidRPr="00370D7F" w:rsidRDefault="00B01EA7" w:rsidP="00B01EA7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370D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1</w:t>
      </w:r>
      <w:r w:rsidR="00064F7E" w:rsidRPr="00370D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6</w:t>
      </w:r>
      <w:r w:rsidRPr="00370D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.</w:t>
      </w:r>
      <w:r w:rsidR="00370D7F" w:rsidRPr="00370D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370D7F">
        <w:rPr>
          <w:rFonts w:ascii="Times New Roman" w:hAnsi="Times New Roman" w:cs="Times New Roman"/>
          <w:b/>
          <w:color w:val="0070C0"/>
          <w:sz w:val="28"/>
          <w:szCs w:val="28"/>
        </w:rPr>
        <w:t>Ανατομία</w:t>
      </w:r>
      <w:r w:rsidR="00370D7F" w:rsidRPr="00370D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370D7F">
        <w:rPr>
          <w:rFonts w:ascii="Times New Roman" w:hAnsi="Times New Roman" w:cs="Times New Roman"/>
          <w:b/>
          <w:color w:val="0070C0"/>
          <w:sz w:val="28"/>
          <w:szCs w:val="28"/>
        </w:rPr>
        <w:t>του</w:t>
      </w:r>
      <w:r w:rsidR="00370D7F" w:rsidRPr="00370D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370D7F">
        <w:rPr>
          <w:rFonts w:ascii="Times New Roman" w:hAnsi="Times New Roman" w:cs="Times New Roman"/>
          <w:b/>
          <w:color w:val="0070C0"/>
          <w:sz w:val="28"/>
          <w:szCs w:val="28"/>
        </w:rPr>
        <w:t>Δέρματος</w:t>
      </w:r>
    </w:p>
    <w:p w:rsidR="00370D7F" w:rsidRPr="00B81BFB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sebaceous</w:t>
      </w:r>
      <w:proofErr w:type="gramEnd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(or: </w:t>
      </w:r>
      <w:proofErr w:type="spell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sebiferous</w:t>
      </w:r>
      <w:proofErr w:type="spellEnd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) gland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B81BFB" w:rsidRPr="00B81B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B81BFB">
        <w:rPr>
          <w:rFonts w:ascii="Times New Roman" w:hAnsi="Times New Roman" w:cs="Times New Roman"/>
          <w:color w:val="002060"/>
          <w:sz w:val="28"/>
          <w:szCs w:val="28"/>
        </w:rPr>
        <w:t>σμηγματογόνος</w:t>
      </w:r>
      <w:r w:rsidR="00B81BFB" w:rsidRPr="00B81BFB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B81BFB">
        <w:rPr>
          <w:rFonts w:ascii="Times New Roman" w:hAnsi="Times New Roman" w:cs="Times New Roman"/>
          <w:color w:val="002060"/>
          <w:sz w:val="28"/>
          <w:szCs w:val="28"/>
        </w:rPr>
        <w:t>αδένας</w:t>
      </w:r>
    </w:p>
    <w:p w:rsidR="00370D7F" w:rsidRPr="00370D7F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ending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 w:rsidRPr="00370D7F">
        <w:rPr>
          <w:rFonts w:ascii="Times New Roman" w:hAnsi="Times New Roman" w:cs="Times New Roman"/>
          <w:color w:val="002060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color w:val="002060"/>
          <w:sz w:val="28"/>
          <w:szCs w:val="28"/>
        </w:rPr>
        <w:t>νευρική</w:t>
      </w:r>
      <w:r w:rsidRPr="00370D7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color w:val="002060"/>
          <w:sz w:val="28"/>
          <w:szCs w:val="28"/>
        </w:rPr>
        <w:t>απόληξη</w:t>
      </w:r>
    </w:p>
    <w:p w:rsidR="00370D7F" w:rsidRPr="00370D7F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sensory</w:t>
      </w:r>
      <w:proofErr w:type="gramEnd"/>
      <w:r w:rsidRPr="00370D7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nerve</w:t>
      </w:r>
      <w:r w:rsidRPr="00370D7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ending</w:t>
      </w:r>
      <w:r w:rsidRPr="00370D7F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απόληξη αισθητήριου νεύρου</w:t>
      </w:r>
    </w:p>
    <w:p w:rsidR="00370D7F" w:rsidRPr="00370D7F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epidermis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scarf skin: cuticle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370D7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επιδερμίδα</w:t>
      </w:r>
    </w:p>
    <w:p w:rsidR="00370D7F" w:rsidRPr="00370D7F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dermis</w:t>
      </w:r>
      <w:proofErr w:type="gramEnd"/>
      <w:r w:rsidRPr="00370D7F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δέρμα (και ιδίως, το χόριο)</w:t>
      </w:r>
    </w:p>
    <w:p w:rsidR="00370D7F" w:rsidRPr="00B655B5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lastRenderedPageBreak/>
        <w:t>subcutaneous</w:t>
      </w:r>
      <w:proofErr w:type="gramEnd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tissue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B655B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>υποδόριος</w:t>
      </w:r>
      <w:r w:rsidR="00B655B5" w:rsidRPr="00B655B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>ιστός</w:t>
      </w:r>
    </w:p>
    <w:p w:rsidR="00370D7F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arteriole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="00B655B5" w:rsidRPr="00B655B5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B655B5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arteriola</w:t>
      </w:r>
      <w:proofErr w:type="spellEnd"/>
      <w:r w:rsidR="00B655B5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 xml:space="preserve"> (- ae)</w:t>
      </w:r>
      <w:r w:rsidR="00B655B5"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proofErr w:type="spellStart"/>
      <w:r w:rsidR="00B655B5">
        <w:rPr>
          <w:rFonts w:ascii="Times New Roman" w:hAnsi="Times New Roman" w:cs="Times New Roman"/>
          <w:color w:val="002060"/>
          <w:sz w:val="28"/>
          <w:szCs w:val="28"/>
        </w:rPr>
        <w:t>αρτηρίδιο</w:t>
      </w:r>
      <w:proofErr w:type="spellEnd"/>
    </w:p>
    <w:p w:rsidR="00B655B5" w:rsidRPr="00B655B5" w:rsidRDefault="00B655B5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B655B5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arteriolar</w:t>
      </w:r>
      <w:proofErr w:type="gramEnd"/>
      <w:r w:rsidRPr="00B655B5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αρτηριδιακός</w:t>
      </w:r>
      <w:proofErr w:type="spellEnd"/>
    </w:p>
    <w:p w:rsidR="00370D7F" w:rsidRPr="00B655B5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fibroblasts</w:t>
      </w:r>
      <w:proofErr w:type="gramEnd"/>
      <w:r w:rsidRPr="00B655B5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B655B5">
        <w:rPr>
          <w:rFonts w:ascii="Times New Roman" w:hAnsi="Times New Roman" w:cs="Times New Roman"/>
          <w:color w:val="002060"/>
          <w:sz w:val="28"/>
          <w:szCs w:val="28"/>
        </w:rPr>
        <w:t>ινοβλάστες</w:t>
      </w:r>
      <w:proofErr w:type="spellEnd"/>
    </w:p>
    <w:p w:rsidR="00370D7F" w:rsidRPr="00B655B5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fat</w:t>
      </w:r>
      <w:proofErr w:type="gramEnd"/>
      <w:r w:rsidRPr="00B655B5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 xml:space="preserve"> λίπος</w:t>
      </w:r>
    </w:p>
    <w:p w:rsidR="00370D7F" w:rsidRPr="00B655B5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collagen</w:t>
      </w:r>
      <w:proofErr w:type="gramEnd"/>
      <w:r w:rsidRPr="00B655B5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 xml:space="preserve"> κολλαγόνο</w:t>
      </w:r>
    </w:p>
    <w:p w:rsidR="00370D7F" w:rsidRPr="00B655B5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sweat</w:t>
      </w:r>
      <w:proofErr w:type="gramEnd"/>
      <w:r w:rsidRPr="00B655B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gland</w:t>
      </w:r>
      <w:r w:rsidRPr="00B655B5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 xml:space="preserve"> ιδρωτοποιός αδένας</w:t>
      </w:r>
    </w:p>
    <w:p w:rsidR="00370D7F" w:rsidRPr="00B655B5" w:rsidRDefault="00370D7F" w:rsidP="00B01EA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70D7F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capillaries</w:t>
      </w:r>
      <w:proofErr w:type="gramEnd"/>
      <w:r w:rsidRPr="00B655B5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B655B5">
        <w:rPr>
          <w:rFonts w:ascii="Times New Roman" w:hAnsi="Times New Roman" w:cs="Times New Roman"/>
          <w:color w:val="002060"/>
          <w:sz w:val="28"/>
          <w:szCs w:val="28"/>
        </w:rPr>
        <w:t xml:space="preserve"> τριχοειδή αγγεία</w:t>
      </w:r>
    </w:p>
    <w:p w:rsidR="00B81BFB" w:rsidRDefault="00B81BFB" w:rsidP="00B81BFB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2E20F5" w:rsidRPr="00EE3B9B" w:rsidRDefault="002E20F5" w:rsidP="00B81BF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tissue</w:t>
      </w:r>
      <w:proofErr w:type="gramEnd"/>
      <w:r w:rsidRPr="00EE3B9B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EE3B9B">
        <w:rPr>
          <w:rFonts w:ascii="Times New Roman" w:hAnsi="Times New Roman" w:cs="Times New Roman"/>
          <w:color w:val="002060"/>
          <w:sz w:val="28"/>
          <w:szCs w:val="28"/>
        </w:rPr>
        <w:t xml:space="preserve"> ιστός</w:t>
      </w:r>
    </w:p>
    <w:p w:rsidR="002E20F5" w:rsidRPr="00EE3B9B" w:rsidRDefault="002E20F5" w:rsidP="00B81BF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2E20F5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melanocytes</w:t>
      </w:r>
      <w:proofErr w:type="gramEnd"/>
      <w:r w:rsidRPr="00EE3B9B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chromatophores</w:t>
      </w:r>
      <w:proofErr w:type="spellEnd"/>
      <w:r w:rsidRPr="00EE3B9B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EE3B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E3B9B">
        <w:rPr>
          <w:rFonts w:ascii="Times New Roman" w:hAnsi="Times New Roman" w:cs="Times New Roman"/>
          <w:color w:val="002060"/>
          <w:sz w:val="28"/>
          <w:szCs w:val="28"/>
        </w:rPr>
        <w:t>μελανοκύτταρα</w:t>
      </w:r>
      <w:proofErr w:type="spellEnd"/>
      <w:r w:rsidR="00EE3B9B">
        <w:rPr>
          <w:rFonts w:ascii="Times New Roman" w:hAnsi="Times New Roman" w:cs="Times New Roman"/>
          <w:color w:val="002060"/>
          <w:sz w:val="28"/>
          <w:szCs w:val="28"/>
        </w:rPr>
        <w:t xml:space="preserve"> ή χρωματοφόρα κύτταρα</w:t>
      </w:r>
    </w:p>
    <w:p w:rsidR="002E20F5" w:rsidRPr="00521FA1" w:rsidRDefault="002E20F5" w:rsidP="00B81BF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2E20F5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oil</w:t>
      </w:r>
      <w:proofErr w:type="gramEnd"/>
      <w:r w:rsidRPr="002E20F5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gland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 xml:space="preserve">: </w:t>
      </w:r>
      <w:r w:rsidR="00521FA1">
        <w:rPr>
          <w:rFonts w:ascii="Times New Roman" w:hAnsi="Times New Roman" w:cs="Times New Roman"/>
          <w:color w:val="002060"/>
          <w:sz w:val="28"/>
          <w:szCs w:val="28"/>
        </w:rPr>
        <w:t>εξωκρινής</w:t>
      </w:r>
      <w:r w:rsidR="00521FA1" w:rsidRPr="00521FA1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="00521FA1">
        <w:rPr>
          <w:rFonts w:ascii="Times New Roman" w:hAnsi="Times New Roman" w:cs="Times New Roman"/>
          <w:color w:val="002060"/>
          <w:sz w:val="28"/>
          <w:szCs w:val="28"/>
        </w:rPr>
        <w:t>αδένας</w:t>
      </w:r>
    </w:p>
    <w:p w:rsidR="002E20F5" w:rsidRPr="00EE3B9B" w:rsidRDefault="002E20F5" w:rsidP="00B81BF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2E20F5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follicle</w:t>
      </w:r>
      <w:proofErr w:type="gramEnd"/>
      <w:r w:rsidRPr="00EE3B9B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EE3B9B">
        <w:rPr>
          <w:rFonts w:ascii="Times New Roman" w:hAnsi="Times New Roman" w:cs="Times New Roman"/>
          <w:color w:val="002060"/>
          <w:sz w:val="28"/>
          <w:szCs w:val="28"/>
        </w:rPr>
        <w:t xml:space="preserve"> θυλάκιο/ λεμφικό θυλάκιο/ </w:t>
      </w:r>
      <w:proofErr w:type="spellStart"/>
      <w:r w:rsidR="00EE3B9B">
        <w:rPr>
          <w:rFonts w:ascii="Times New Roman" w:hAnsi="Times New Roman" w:cs="Times New Roman"/>
          <w:color w:val="002060"/>
          <w:sz w:val="28"/>
          <w:szCs w:val="28"/>
        </w:rPr>
        <w:t>λεμφοζίδιο</w:t>
      </w:r>
      <w:proofErr w:type="spellEnd"/>
      <w:r w:rsidR="00EE3B9B">
        <w:rPr>
          <w:rFonts w:ascii="Times New Roman" w:hAnsi="Times New Roman" w:cs="Times New Roman"/>
          <w:color w:val="002060"/>
          <w:sz w:val="28"/>
          <w:szCs w:val="28"/>
        </w:rPr>
        <w:t>/ βραχύς σωληνοειδής αδένας</w:t>
      </w:r>
    </w:p>
    <w:p w:rsidR="00EE3B9B" w:rsidRPr="00EE3B9B" w:rsidRDefault="00EE3B9B" w:rsidP="00B81BF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EE3B9B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follicular</w:t>
      </w:r>
      <w:proofErr w:type="gramEnd"/>
      <w:r w:rsidRPr="00EE3B9B">
        <w:rPr>
          <w:rFonts w:ascii="Times New Roman" w:hAnsi="Times New Roman" w:cs="Times New Roman"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θυλακιώδης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λεμφοζιδιακός</w:t>
      </w:r>
      <w:proofErr w:type="spellEnd"/>
    </w:p>
    <w:p w:rsidR="00EE3B9B" w:rsidRPr="00E3462A" w:rsidRDefault="00EE3B9B" w:rsidP="00B81BFB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EE3B9B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smegma</w:t>
      </w:r>
      <w:proofErr w:type="spellEnd"/>
      <w:proofErr w:type="gramEnd"/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 w:rsidRPr="00EE3B9B">
        <w:rPr>
          <w:rFonts w:ascii="Times New Roman" w:hAnsi="Times New Roman" w:cs="Times New Roman"/>
          <w:i/>
          <w:color w:val="002060"/>
          <w:sz w:val="28"/>
          <w:szCs w:val="28"/>
          <w:lang w:val="en-GB"/>
        </w:rPr>
        <w:t>sebum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σμήγμα</w:t>
      </w:r>
    </w:p>
    <w:p w:rsidR="004577F0" w:rsidRPr="00E3462A" w:rsidRDefault="004577F0" w:rsidP="004577F0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E3462A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1</w:t>
      </w:r>
      <w:r w:rsidRPr="00E3462A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8</w:t>
      </w:r>
      <w:r w:rsidRPr="00E3462A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.</w:t>
      </w:r>
    </w:p>
    <w:p w:rsidR="00E3462A" w:rsidRPr="00E3462A" w:rsidRDefault="00E3462A" w:rsidP="004577F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a</w:t>
      </w:r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brasion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απόξεση</w:t>
      </w:r>
    </w:p>
    <w:p w:rsidR="00E3462A" w:rsidRPr="00E3462A" w:rsidRDefault="00E3462A" w:rsidP="004577F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microdermabrasion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μικροδερμαπόξεση</w:t>
      </w:r>
      <w:proofErr w:type="spellEnd"/>
    </w:p>
    <w:p w:rsidR="00E3462A" w:rsidRPr="00E3462A" w:rsidRDefault="00E3462A" w:rsidP="004577F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stratum</w:t>
      </w:r>
      <w:proofErr w:type="gramEnd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</w:t>
      </w:r>
      <w:proofErr w:type="spellStart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corneum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κερατίνη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στιβάδα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επιδερμίδας</w:t>
      </w:r>
    </w:p>
    <w:p w:rsidR="00E3462A" w:rsidRPr="00E3462A" w:rsidRDefault="00E3462A" w:rsidP="004577F0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skin</w:t>
      </w:r>
      <w:proofErr w:type="gramEnd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layer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στιβάδα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επιδερμίδας</w:t>
      </w:r>
    </w:p>
    <w:p w:rsidR="00E3462A" w:rsidRDefault="00E3462A" w:rsidP="004577F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erector</w:t>
      </w:r>
      <w:proofErr w:type="gramEnd"/>
      <w:r w:rsidRPr="00E3462A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 xml:space="preserve"> muscle</w:t>
      </w:r>
      <w:r>
        <w:rPr>
          <w:rFonts w:ascii="Times New Roman" w:hAnsi="Times New Roman" w:cs="Times New Roman"/>
          <w:color w:val="002060"/>
          <w:sz w:val="28"/>
          <w:szCs w:val="28"/>
          <w:lang w:val="en-GB"/>
        </w:rPr>
        <w:t>:</w:t>
      </w:r>
      <w:r w:rsidRPr="00E3462A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ορθωτήρ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(ας) μυς</w:t>
      </w:r>
    </w:p>
    <w:p w:rsidR="00521FA1" w:rsidRDefault="00521FA1" w:rsidP="00521FA1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3D59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Slide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9</w:t>
      </w:r>
      <w:r w:rsidRPr="00F53D5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521FA1" w:rsidRDefault="00521FA1" w:rsidP="00521FA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hair</w:t>
      </w:r>
      <w:proofErr w:type="gramEnd"/>
      <w:r w:rsidRPr="00521FA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shaft</w:t>
      </w:r>
      <w:r w:rsidRPr="00521FA1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>στέλεχος της τρίχας</w:t>
      </w:r>
    </w:p>
    <w:p w:rsidR="00521FA1" w:rsidRPr="00521FA1" w:rsidRDefault="00521FA1" w:rsidP="00521FA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***</w:t>
      </w:r>
    </w:p>
    <w:p w:rsidR="00521FA1" w:rsidRPr="00521FA1" w:rsidRDefault="00521FA1" w:rsidP="004577F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5BBB" w:rsidRPr="00521FA1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5BBB" w:rsidRPr="00521FA1" w:rsidRDefault="000E5BBB" w:rsidP="000E5BB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E5BBB" w:rsidRPr="00521FA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14" w:rsidRDefault="00AD4B14" w:rsidP="00C07B40">
      <w:pPr>
        <w:spacing w:after="0" w:line="240" w:lineRule="auto"/>
      </w:pPr>
      <w:r>
        <w:separator/>
      </w:r>
    </w:p>
  </w:endnote>
  <w:endnote w:type="continuationSeparator" w:id="0">
    <w:p w:rsidR="00AD4B14" w:rsidRDefault="00AD4B14" w:rsidP="00C0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687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B40" w:rsidRDefault="00C07B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B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B40" w:rsidRDefault="00C07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14" w:rsidRDefault="00AD4B14" w:rsidP="00C07B40">
      <w:pPr>
        <w:spacing w:after="0" w:line="240" w:lineRule="auto"/>
      </w:pPr>
      <w:r>
        <w:separator/>
      </w:r>
    </w:p>
  </w:footnote>
  <w:footnote w:type="continuationSeparator" w:id="0">
    <w:p w:rsidR="00AD4B14" w:rsidRDefault="00AD4B14" w:rsidP="00C0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BB"/>
    <w:rsid w:val="00022C81"/>
    <w:rsid w:val="000327F3"/>
    <w:rsid w:val="000542CD"/>
    <w:rsid w:val="00064F7E"/>
    <w:rsid w:val="000E5BBB"/>
    <w:rsid w:val="001272A7"/>
    <w:rsid w:val="001D7AE6"/>
    <w:rsid w:val="001F3CAA"/>
    <w:rsid w:val="002278FB"/>
    <w:rsid w:val="002B6225"/>
    <w:rsid w:val="002E20F5"/>
    <w:rsid w:val="0034650D"/>
    <w:rsid w:val="0036771B"/>
    <w:rsid w:val="00370D7F"/>
    <w:rsid w:val="003936C2"/>
    <w:rsid w:val="003C3159"/>
    <w:rsid w:val="003E7E82"/>
    <w:rsid w:val="00446CA8"/>
    <w:rsid w:val="0045470F"/>
    <w:rsid w:val="004577F0"/>
    <w:rsid w:val="0047479A"/>
    <w:rsid w:val="004A6DC0"/>
    <w:rsid w:val="00521FA1"/>
    <w:rsid w:val="00570B44"/>
    <w:rsid w:val="005A6DF7"/>
    <w:rsid w:val="00620323"/>
    <w:rsid w:val="0067303C"/>
    <w:rsid w:val="00691B94"/>
    <w:rsid w:val="0072286C"/>
    <w:rsid w:val="007278AB"/>
    <w:rsid w:val="00776FC4"/>
    <w:rsid w:val="00934069"/>
    <w:rsid w:val="0099633E"/>
    <w:rsid w:val="00AD4B14"/>
    <w:rsid w:val="00B01EA7"/>
    <w:rsid w:val="00B655B5"/>
    <w:rsid w:val="00B77131"/>
    <w:rsid w:val="00B81BFB"/>
    <w:rsid w:val="00B97F15"/>
    <w:rsid w:val="00C07B40"/>
    <w:rsid w:val="00C33604"/>
    <w:rsid w:val="00E3462A"/>
    <w:rsid w:val="00E631B6"/>
    <w:rsid w:val="00EE3B9B"/>
    <w:rsid w:val="00EF0ED6"/>
    <w:rsid w:val="00F262F7"/>
    <w:rsid w:val="00F53D59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8DF3"/>
  <w15:chartTrackingRefBased/>
  <w15:docId w15:val="{1567EEE6-FF87-490D-A138-9341635E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40"/>
  </w:style>
  <w:style w:type="paragraph" w:styleId="Footer">
    <w:name w:val="footer"/>
    <w:basedOn w:val="Normal"/>
    <w:link w:val="FooterChar"/>
    <w:uiPriority w:val="99"/>
    <w:unhideWhenUsed/>
    <w:rsid w:val="00C07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32</cp:revision>
  <dcterms:created xsi:type="dcterms:W3CDTF">2018-10-30T21:32:00Z</dcterms:created>
  <dcterms:modified xsi:type="dcterms:W3CDTF">2018-10-31T00:19:00Z</dcterms:modified>
</cp:coreProperties>
</file>